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12" w:rsidRPr="00F21512" w:rsidRDefault="00F21512" w:rsidP="00F215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512">
        <w:rPr>
          <w:rFonts w:ascii="Times New Roman" w:hAnsi="Times New Roman" w:cs="Times New Roman"/>
          <w:b/>
          <w:i/>
          <w:sz w:val="28"/>
          <w:szCs w:val="28"/>
        </w:rPr>
        <w:t>График работы выездных приемных комиссий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2016 году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675"/>
        <w:gridCol w:w="2535"/>
        <w:gridCol w:w="2355"/>
      </w:tblGrid>
      <w:tr w:rsidR="00F21512" w:rsidRPr="00F21512" w:rsidTr="00F21512">
        <w:trPr>
          <w:trHeight w:val="7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12" w:rsidRPr="00F21512" w:rsidRDefault="00F21512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  <w:p w:rsidR="00F21512" w:rsidRPr="00F21512" w:rsidRDefault="00F215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2151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21512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12" w:rsidRPr="00F21512" w:rsidRDefault="00F215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i/>
                <w:sz w:val="28"/>
                <w:szCs w:val="28"/>
              </w:rPr>
              <w:t>ВУЗ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12" w:rsidRPr="00F21512" w:rsidRDefault="00F215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12" w:rsidRPr="00F21512" w:rsidRDefault="00F215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</w:tr>
      <w:tr w:rsidR="00426035" w:rsidRPr="00F21512" w:rsidTr="00F21512">
        <w:trPr>
          <w:trHeight w:val="7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35" w:rsidRPr="00F21512" w:rsidRDefault="00426035" w:rsidP="00BB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35" w:rsidRPr="00426035" w:rsidRDefault="00426035" w:rsidP="0042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политехнический университет (ТПУ)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35" w:rsidRPr="0096227E" w:rsidRDefault="00426035" w:rsidP="0042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7E">
              <w:rPr>
                <w:rFonts w:ascii="Times New Roman" w:hAnsi="Times New Roman" w:cs="Times New Roman"/>
                <w:sz w:val="28"/>
                <w:szCs w:val="28"/>
              </w:rPr>
              <w:t xml:space="preserve">1 июля по 15 июля </w:t>
            </w:r>
          </w:p>
          <w:p w:rsidR="00426035" w:rsidRPr="0096227E" w:rsidRDefault="00426035" w:rsidP="0042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7E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35" w:rsidRPr="00F21512" w:rsidRDefault="00426035" w:rsidP="004260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</w:tr>
      <w:tr w:rsidR="00C763C1" w:rsidRPr="00F21512" w:rsidTr="00F21512">
        <w:trPr>
          <w:trHeight w:val="7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C1" w:rsidRPr="00F21512" w:rsidRDefault="0096227E" w:rsidP="00BB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C1" w:rsidRDefault="00C763C1" w:rsidP="0042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государственный медицинский университет (АГМУ)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C1" w:rsidRPr="0096227E" w:rsidRDefault="00C763C1" w:rsidP="0042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7E">
              <w:rPr>
                <w:rFonts w:ascii="Times New Roman" w:hAnsi="Times New Roman" w:cs="Times New Roman"/>
                <w:sz w:val="28"/>
                <w:szCs w:val="28"/>
              </w:rPr>
              <w:t xml:space="preserve">3 июля по 5 июля </w:t>
            </w:r>
          </w:p>
          <w:p w:rsidR="00C763C1" w:rsidRPr="0096227E" w:rsidRDefault="00C763C1" w:rsidP="0042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7E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C1" w:rsidRPr="00F21512" w:rsidRDefault="00C763C1" w:rsidP="0042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</w:tr>
      <w:tr w:rsidR="0096227E" w:rsidRPr="00F21512" w:rsidTr="00F21512">
        <w:trPr>
          <w:trHeight w:val="7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Pr="00F21512" w:rsidRDefault="0096227E" w:rsidP="000F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Pr="00F21512" w:rsidRDefault="0096227E" w:rsidP="00CA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архитектурно-строительный университет</w:t>
            </w:r>
            <w:r w:rsidRPr="0096227E">
              <w:rPr>
                <w:rFonts w:ascii="Times New Roman" w:hAnsi="Times New Roman" w:cs="Times New Roman"/>
                <w:sz w:val="28"/>
                <w:szCs w:val="28"/>
              </w:rPr>
              <w:t xml:space="preserve"> (НГАСУ)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Default="0096227E" w:rsidP="0096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 2016 г.</w:t>
            </w:r>
          </w:p>
          <w:p w:rsidR="0096227E" w:rsidRPr="00F21512" w:rsidRDefault="0096227E" w:rsidP="0096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5июля 2016 г.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Default="0096227E" w:rsidP="009622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  <w:p w:rsidR="0096227E" w:rsidRPr="00F21512" w:rsidRDefault="0096227E" w:rsidP="009622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96227E" w:rsidRPr="00F21512" w:rsidTr="00F21512">
        <w:trPr>
          <w:trHeight w:val="7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Pr="00F21512" w:rsidRDefault="0096227E" w:rsidP="005D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Pr="00F21512" w:rsidRDefault="0096227E" w:rsidP="00CA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государственный университет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Default="00DA7F76" w:rsidP="0096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2016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Pr="00F21512" w:rsidRDefault="00DA7F76" w:rsidP="009622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96227E" w:rsidRPr="00F21512" w:rsidTr="00F21512">
        <w:trPr>
          <w:trHeight w:val="5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Pr="00F21512" w:rsidRDefault="0096227E" w:rsidP="005D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Pr="00F21512" w:rsidRDefault="0096227E" w:rsidP="00F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Томский государственный университет </w:t>
            </w:r>
            <w:r w:rsidRPr="0096227E">
              <w:rPr>
                <w:rFonts w:ascii="Times New Roman" w:hAnsi="Times New Roman" w:cs="Times New Roman"/>
                <w:sz w:val="28"/>
                <w:szCs w:val="28"/>
              </w:rPr>
              <w:t>(ТГУ)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Default="00DA7F76" w:rsidP="00F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2016 г.</w:t>
            </w:r>
          </w:p>
          <w:p w:rsidR="00D767CD" w:rsidRDefault="00D767CD" w:rsidP="00F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2016 г.</w:t>
            </w:r>
          </w:p>
          <w:p w:rsidR="00D767CD" w:rsidRPr="00F21512" w:rsidRDefault="00D767CD" w:rsidP="00F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2016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7E" w:rsidRDefault="00DA7F76" w:rsidP="00F21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12.00-16.00</w:t>
            </w:r>
          </w:p>
          <w:p w:rsidR="00DA7F76" w:rsidRDefault="00DA7F76" w:rsidP="00F21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9.00-14.00</w:t>
            </w:r>
          </w:p>
          <w:p w:rsidR="00DA7F76" w:rsidRPr="00F21512" w:rsidRDefault="00DA7F76" w:rsidP="00F21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9.00-13.00</w:t>
            </w:r>
          </w:p>
        </w:tc>
      </w:tr>
      <w:tr w:rsidR="00DA7F76" w:rsidRPr="00F21512" w:rsidTr="00F21512">
        <w:trPr>
          <w:trHeight w:val="5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76" w:rsidRPr="00F21512" w:rsidRDefault="00D767CD" w:rsidP="005D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76" w:rsidRPr="00F21512" w:rsidRDefault="00D767CD" w:rsidP="00F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университет экономики и управления (НГУЭУ)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2016 г.</w:t>
            </w: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2016 г.</w:t>
            </w:r>
          </w:p>
          <w:p w:rsidR="00DA7F76" w:rsidRDefault="00DA7F76" w:rsidP="00F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76" w:rsidRDefault="00D767CD" w:rsidP="00F21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D767CD" w:rsidRDefault="00D767CD" w:rsidP="00F21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D767CD" w:rsidRPr="00F21512" w:rsidTr="00F21512">
        <w:trPr>
          <w:trHeight w:val="5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Default="00D767CD" w:rsidP="00633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Default="00D767CD" w:rsidP="00D76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Алтайский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технический университет им.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 И. И. Ползунова </w:t>
            </w:r>
            <w:r w:rsidRPr="00962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6227E">
              <w:rPr>
                <w:rFonts w:ascii="Times New Roman" w:hAnsi="Times New Roman" w:cs="Times New Roman"/>
                <w:sz w:val="28"/>
                <w:szCs w:val="28"/>
              </w:rPr>
              <w:t>АлтГТУ</w:t>
            </w:r>
            <w:proofErr w:type="spellEnd"/>
            <w:r w:rsidRPr="0096227E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2016 г.</w:t>
            </w: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2016 г.</w:t>
            </w: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Default="00D767CD" w:rsidP="00D76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D767CD" w:rsidRDefault="00D767CD" w:rsidP="00D76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D767CD" w:rsidRPr="00F21512" w:rsidTr="00F21512">
        <w:trPr>
          <w:trHeight w:val="5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Pr="00F21512" w:rsidRDefault="00D767CD" w:rsidP="00633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Default="00D767CD" w:rsidP="00D76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государственный медицинский университет </w:t>
            </w:r>
          </w:p>
          <w:p w:rsidR="00D767CD" w:rsidRDefault="00D767CD" w:rsidP="00D76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7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96227E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962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2016 г</w:t>
            </w:r>
          </w:p>
          <w:p w:rsidR="00D767CD" w:rsidRDefault="00D767CD" w:rsidP="00D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2016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Default="00D767CD" w:rsidP="00D76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D767CD" w:rsidRDefault="00D767CD" w:rsidP="00D76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D767CD" w:rsidRDefault="00D767CD" w:rsidP="00F21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CD" w:rsidRPr="00F21512" w:rsidTr="00F21512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Pr="00F21512" w:rsidRDefault="00D767CD" w:rsidP="000F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Pr="0096227E" w:rsidRDefault="00E47F7E" w:rsidP="00F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Новосибирский государственный педагогический университет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Default="00E47F7E" w:rsidP="00F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2016 г.</w:t>
            </w:r>
          </w:p>
          <w:p w:rsidR="00E47F7E" w:rsidRDefault="00E47F7E" w:rsidP="00E4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2016 г.</w:t>
            </w:r>
          </w:p>
          <w:p w:rsidR="00E47F7E" w:rsidRPr="0096227E" w:rsidRDefault="00E47F7E" w:rsidP="00F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7E" w:rsidRDefault="00E47F7E" w:rsidP="00E47F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D767CD" w:rsidRPr="00F21512" w:rsidRDefault="0085214E" w:rsidP="00F21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9.00-13.00</w:t>
            </w:r>
          </w:p>
        </w:tc>
      </w:tr>
      <w:tr w:rsidR="00D767CD" w:rsidRPr="00F21512" w:rsidTr="00F21512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Pr="00F21512" w:rsidRDefault="0085214E" w:rsidP="00F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CD" w:rsidRPr="00F21512" w:rsidRDefault="0085214E" w:rsidP="00F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Сибирский государственный университет телекоммуникаций и информатики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СибГУТИ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E" w:rsidRDefault="0085214E" w:rsidP="0085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 по 13 июля </w:t>
            </w:r>
          </w:p>
          <w:p w:rsidR="00D767CD" w:rsidRPr="00F21512" w:rsidRDefault="0085214E" w:rsidP="0085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E" w:rsidRDefault="0085214E" w:rsidP="00852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D767CD" w:rsidRPr="00F21512" w:rsidRDefault="00D767CD" w:rsidP="00852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21512" w:rsidRDefault="00F21512" w:rsidP="00F21512">
      <w:pPr>
        <w:spacing w:after="0"/>
        <w:jc w:val="center"/>
        <w:rPr>
          <w:sz w:val="48"/>
          <w:szCs w:val="48"/>
          <w:lang w:eastAsia="en-US"/>
        </w:rPr>
      </w:pPr>
    </w:p>
    <w:p w:rsidR="007E3C22" w:rsidRPr="00F6115A" w:rsidRDefault="00F611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115A">
        <w:rPr>
          <w:rFonts w:ascii="Times New Roman" w:hAnsi="Times New Roman" w:cs="Times New Roman"/>
          <w:sz w:val="24"/>
          <w:szCs w:val="24"/>
        </w:rPr>
        <w:t xml:space="preserve">Комиссии работают в Республиканском центре дополнительного образования по ул. </w:t>
      </w:r>
      <w:proofErr w:type="gramStart"/>
      <w:r w:rsidRPr="00F6115A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F6115A">
        <w:rPr>
          <w:rFonts w:ascii="Times New Roman" w:hAnsi="Times New Roman" w:cs="Times New Roman"/>
          <w:sz w:val="24"/>
          <w:szCs w:val="24"/>
        </w:rPr>
        <w:t xml:space="preserve"> 5</w:t>
      </w:r>
      <w:bookmarkEnd w:id="0"/>
    </w:p>
    <w:sectPr w:rsidR="007E3C22" w:rsidRPr="00F6115A" w:rsidSect="0086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512"/>
    <w:rsid w:val="00426035"/>
    <w:rsid w:val="007E3C22"/>
    <w:rsid w:val="0085214E"/>
    <w:rsid w:val="00863D14"/>
    <w:rsid w:val="0096227E"/>
    <w:rsid w:val="00A251F0"/>
    <w:rsid w:val="00C45812"/>
    <w:rsid w:val="00C763C1"/>
    <w:rsid w:val="00D767CD"/>
    <w:rsid w:val="00DA7F76"/>
    <w:rsid w:val="00E47F7E"/>
    <w:rsid w:val="00F21512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2016-06-23T05:20:00Z</cp:lastPrinted>
  <dcterms:created xsi:type="dcterms:W3CDTF">2016-06-17T07:40:00Z</dcterms:created>
  <dcterms:modified xsi:type="dcterms:W3CDTF">2016-06-27T11:38:00Z</dcterms:modified>
</cp:coreProperties>
</file>